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EA" w:rsidRPr="00A769EA" w:rsidRDefault="00A769EA" w:rsidP="00A769EA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block-11326534"/>
      <w:bookmarkStart w:id="1" w:name="block-1401156"/>
      <w:r w:rsidRPr="00A769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A769EA" w:rsidRPr="00A769EA" w:rsidRDefault="00A769EA" w:rsidP="00A769EA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9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‌Районное управление образования Советского района‌‌ </w:t>
      </w:r>
    </w:p>
    <w:p w:rsidR="00A769EA" w:rsidRPr="00A769EA" w:rsidRDefault="00A769EA" w:rsidP="00A769EA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9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‌Администрация Советского муниципального района Кировской области‌​</w:t>
      </w:r>
    </w:p>
    <w:p w:rsidR="00A769EA" w:rsidRPr="00A769EA" w:rsidRDefault="00A769EA" w:rsidP="00A769EA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9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МКОУ ООШ д. </w:t>
      </w:r>
      <w:proofErr w:type="spellStart"/>
      <w:r w:rsidRPr="00A769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Лошкари</w:t>
      </w:r>
      <w:proofErr w:type="spellEnd"/>
      <w:r w:rsidRPr="00A769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Советского района</w:t>
      </w:r>
    </w:p>
    <w:p w:rsidR="00A769EA" w:rsidRPr="00A769EA" w:rsidRDefault="00A769EA" w:rsidP="00A769EA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page" w:horzAnchor="margin" w:tblpXSpec="right" w:tblpY="3451"/>
        <w:tblW w:w="0" w:type="auto"/>
        <w:tblLook w:val="04A0"/>
      </w:tblPr>
      <w:tblGrid>
        <w:gridCol w:w="3716"/>
      </w:tblGrid>
      <w:tr w:rsidR="00A769EA" w:rsidRPr="00A769EA" w:rsidTr="00D4595B">
        <w:tc>
          <w:tcPr>
            <w:tcW w:w="3716" w:type="dxa"/>
          </w:tcPr>
          <w:p w:rsidR="00A769EA" w:rsidRPr="00A769EA" w:rsidRDefault="00A769EA" w:rsidP="00A76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УТВЕРЖДАЮ</w:t>
            </w:r>
          </w:p>
          <w:p w:rsidR="00A769EA" w:rsidRPr="00A769EA" w:rsidRDefault="00A769EA" w:rsidP="00A76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МКОУ ООШ</w:t>
            </w:r>
          </w:p>
          <w:p w:rsidR="00A769EA" w:rsidRPr="00A769EA" w:rsidRDefault="00A769EA" w:rsidP="00A76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proofErr w:type="gramStart"/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ошкари</w:t>
            </w:r>
            <w:proofErr w:type="spellEnd"/>
          </w:p>
          <w:p w:rsidR="00A769EA" w:rsidRPr="00A769EA" w:rsidRDefault="00A769EA" w:rsidP="00A76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________________В.А. Онучин</w:t>
            </w:r>
          </w:p>
          <w:p w:rsidR="00A769EA" w:rsidRPr="00A769EA" w:rsidRDefault="00A769EA" w:rsidP="00A76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46 от «31» августа   2023 г.</w:t>
            </w:r>
          </w:p>
          <w:p w:rsidR="00A769EA" w:rsidRPr="00A769EA" w:rsidRDefault="00A769EA" w:rsidP="00A76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9EA">
        <w:rPr>
          <w:rFonts w:ascii="Times New Roman" w:eastAsia="Times New Roman" w:hAnsi="Times New Roman" w:cs="Times New Roman"/>
          <w:color w:val="333333"/>
          <w:sz w:val="24"/>
          <w:szCs w:val="24"/>
        </w:rPr>
        <w:t>(ID 2152297)</w:t>
      </w: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  <w:r w:rsidRPr="00A76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1 - 2</w:t>
      </w:r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МКОУ ООШ </w:t>
      </w:r>
      <w:proofErr w:type="spellStart"/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proofErr w:type="spellEnd"/>
      <w:proofErr w:type="gramStart"/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spellStart"/>
      <w:proofErr w:type="gramEnd"/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Лошкари</w:t>
      </w:r>
      <w:proofErr w:type="spellEnd"/>
      <w:r w:rsidRPr="00A76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Советского района</w:t>
      </w: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Кировской области‌​</w:t>
      </w:r>
    </w:p>
    <w:p w:rsidR="00A769EA" w:rsidRPr="00A769EA" w:rsidRDefault="00A769EA" w:rsidP="00A769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769EA" w:rsidRPr="00A769EA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9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769E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A769EA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769EA" w:rsidRPr="0079348C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2" w:name="_GoBack"/>
    </w:p>
    <w:p w:rsidR="00A769EA" w:rsidRPr="0079348C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79348C">
        <w:rPr>
          <w:rFonts w:ascii="Times New Roman" w:eastAsia="Times New Roman" w:hAnsi="Times New Roman" w:cs="Times New Roman"/>
          <w:sz w:val="21"/>
          <w:szCs w:val="21"/>
        </w:rPr>
        <w:t>Автор – составитель:</w:t>
      </w:r>
    </w:p>
    <w:p w:rsidR="00A769EA" w:rsidRPr="0079348C" w:rsidRDefault="00A769EA" w:rsidP="00A76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79348C">
        <w:rPr>
          <w:rFonts w:ascii="Times New Roman" w:eastAsia="Times New Roman" w:hAnsi="Times New Roman" w:cs="Times New Roman"/>
          <w:sz w:val="21"/>
          <w:szCs w:val="21"/>
        </w:rPr>
        <w:t>Смоленцева С.И – учитель начальных классов</w:t>
      </w:r>
    </w:p>
    <w:p w:rsidR="00A769EA" w:rsidRPr="0079348C" w:rsidRDefault="00A769EA" w:rsidP="00A769EA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A769EA" w:rsidRPr="0079348C" w:rsidRDefault="00A769EA" w:rsidP="00A769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769EA" w:rsidRPr="0079348C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9348C">
        <w:rPr>
          <w:rFonts w:ascii="Times New Roman" w:eastAsia="Times New Roman" w:hAnsi="Times New Roman" w:cs="Times New Roman"/>
          <w:sz w:val="21"/>
          <w:szCs w:val="21"/>
        </w:rPr>
        <w:t>ЛОШКАРИ</w:t>
      </w:r>
    </w:p>
    <w:p w:rsidR="00A769EA" w:rsidRPr="0079348C" w:rsidRDefault="00A769EA" w:rsidP="00A76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9348C">
        <w:rPr>
          <w:rFonts w:ascii="Times New Roman" w:eastAsia="Times New Roman" w:hAnsi="Times New Roman" w:cs="Times New Roman"/>
          <w:sz w:val="21"/>
          <w:szCs w:val="21"/>
        </w:rPr>
        <w:t>2023</w:t>
      </w:r>
    </w:p>
    <w:bookmarkEnd w:id="0"/>
    <w:bookmarkEnd w:id="2"/>
    <w:p w:rsidR="00962B1B" w:rsidRPr="0035794A" w:rsidRDefault="00962B1B" w:rsidP="00343236">
      <w:pPr>
        <w:sectPr w:rsidR="00962B1B" w:rsidRPr="0035794A">
          <w:pgSz w:w="11906" w:h="16383"/>
          <w:pgMar w:top="1134" w:right="850" w:bottom="1134" w:left="1701" w:header="720" w:footer="720" w:gutter="0"/>
          <w:cols w:space="720"/>
        </w:sectPr>
      </w:pPr>
    </w:p>
    <w:p w:rsidR="00962B1B" w:rsidRPr="00443895" w:rsidRDefault="002A0FFF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401159"/>
      <w:bookmarkEnd w:id="1"/>
      <w:r w:rsidRPr="0044389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B1B" w:rsidRPr="00443895" w:rsidRDefault="002A0FFF">
      <w:pPr>
        <w:spacing w:after="0" w:line="264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44389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43895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2B1B" w:rsidRPr="00443895" w:rsidRDefault="002A0FFF">
      <w:pPr>
        <w:spacing w:after="0" w:line="264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962B1B" w:rsidRPr="00443895" w:rsidRDefault="002A0FFF" w:rsidP="005D662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962B1B" w:rsidRPr="00443895" w:rsidRDefault="002A0FFF" w:rsidP="005D662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77ECB" w:rsidRDefault="00A77ECB" w:rsidP="005D662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1401157"/>
      <w:bookmarkEnd w:id="3"/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443895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443895" w:rsidRDefault="002A0FFF" w:rsidP="005D662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443895" w:rsidRDefault="002A0FFF" w:rsidP="005D662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62B1B" w:rsidRPr="00443895" w:rsidRDefault="002A0FFF" w:rsidP="005D662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443895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443895" w:rsidRDefault="002A0FFF" w:rsidP="005D662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443895" w:rsidRDefault="002A0FFF" w:rsidP="005D662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62B1B" w:rsidRPr="00443895" w:rsidRDefault="002A0FFF" w:rsidP="005D662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носиться к разным мнениям; </w:t>
      </w:r>
    </w:p>
    <w:p w:rsidR="00962B1B" w:rsidRPr="00443895" w:rsidRDefault="002A0FFF" w:rsidP="005D662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443895" w:rsidRDefault="002A0FFF" w:rsidP="005D662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443895" w:rsidRDefault="002A0FFF" w:rsidP="005D662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443895" w:rsidRDefault="002A0FFF" w:rsidP="005D662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62B1B" w:rsidRPr="00443895" w:rsidRDefault="002A0FFF" w:rsidP="005D662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443895" w:rsidRDefault="002A0FFF" w:rsidP="005D662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443895" w:rsidRDefault="002A0FFF" w:rsidP="005D662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962B1B" w:rsidRPr="00443895" w:rsidRDefault="002A0FFF" w:rsidP="005D6623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</w:t>
      </w: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443895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443895" w:rsidRDefault="002A0FFF" w:rsidP="005D662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443895" w:rsidRDefault="002A0FFF" w:rsidP="005D662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962B1B" w:rsidRPr="00443895" w:rsidRDefault="002A0FFF" w:rsidP="005D662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962B1B" w:rsidRPr="00443895" w:rsidRDefault="002A0FFF" w:rsidP="005D662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62B1B" w:rsidRPr="00443895" w:rsidRDefault="002A0FFF" w:rsidP="005D662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62B1B" w:rsidRPr="00443895" w:rsidRDefault="002A0FFF" w:rsidP="005D662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443895" w:rsidRDefault="002A0FFF" w:rsidP="005D662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962B1B" w:rsidRPr="00443895" w:rsidRDefault="002A0FFF" w:rsidP="005D662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962B1B" w:rsidRPr="00443895" w:rsidRDefault="002A0FFF" w:rsidP="005D662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962B1B" w:rsidRPr="00443895" w:rsidRDefault="002A0FFF" w:rsidP="005D662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62B1B" w:rsidRPr="00443895" w:rsidRDefault="002A0FFF" w:rsidP="005D662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962B1B" w:rsidRPr="00443895" w:rsidRDefault="002A0FFF" w:rsidP="005D662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62B1B" w:rsidRPr="00443895" w:rsidRDefault="002A0FFF" w:rsidP="005D662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443895" w:rsidRDefault="002A0FFF" w:rsidP="005D662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443895" w:rsidRDefault="002A0FFF" w:rsidP="005D662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962B1B" w:rsidRPr="00443895" w:rsidRDefault="002A0FFF" w:rsidP="005D662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62B1B" w:rsidRPr="00443895" w:rsidRDefault="002A0FFF" w:rsidP="005D662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443895" w:rsidRDefault="002A0FFF" w:rsidP="005D662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443895" w:rsidRDefault="002A0FFF" w:rsidP="005D662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62B1B" w:rsidRPr="00443895" w:rsidRDefault="002A0FFF" w:rsidP="005D662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962B1B" w:rsidRPr="00443895" w:rsidRDefault="002A0FFF" w:rsidP="005D662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443895" w:rsidRDefault="002A0FFF" w:rsidP="005D662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962B1B" w:rsidRPr="00443895" w:rsidRDefault="002A0FFF" w:rsidP="005D662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443895" w:rsidRDefault="002A0FFF" w:rsidP="005D662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443895" w:rsidRDefault="002A0FFF" w:rsidP="005D662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443895" w:rsidRDefault="002A0FFF" w:rsidP="005D662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причины возможных конфликтов, выбирать (изпредложенных) способы их разрешения. 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5794A" w:rsidRPr="00443895" w:rsidRDefault="0035794A" w:rsidP="005D6623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bookmarkStart w:id="5" w:name="block-1401160"/>
      <w:bookmarkEnd w:id="4"/>
      <w:r w:rsidRPr="00443895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44389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43895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Pr="00443895" w:rsidRDefault="0035794A" w:rsidP="005D662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62B1B" w:rsidRPr="00443895" w:rsidRDefault="002A0FFF" w:rsidP="005D662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443895" w:rsidRDefault="002A0FFF" w:rsidP="005D662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443895" w:rsidRDefault="002A0FFF" w:rsidP="005D662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62B1B" w:rsidRPr="00443895" w:rsidRDefault="002A0FFF" w:rsidP="005D662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443895" w:rsidRDefault="002A0FFF" w:rsidP="005D662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962B1B" w:rsidRPr="00443895" w:rsidRDefault="002A0FFF" w:rsidP="005D6623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443895" w:rsidRDefault="002A0FFF" w:rsidP="005D6623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443895" w:rsidRDefault="002A0FFF" w:rsidP="005D6623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962B1B" w:rsidRPr="00443895" w:rsidRDefault="002A0FFF" w:rsidP="005D6623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443895" w:rsidRDefault="002A0FFF" w:rsidP="005D6623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62B1B" w:rsidRPr="00443895" w:rsidRDefault="002A0FFF" w:rsidP="005D662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443895" w:rsidRDefault="002A0FFF" w:rsidP="005D662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962B1B" w:rsidRPr="00443895" w:rsidRDefault="002A0FFF" w:rsidP="005D6623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962B1B" w:rsidRPr="00443895" w:rsidRDefault="002A0FFF" w:rsidP="005D6623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62B1B" w:rsidRPr="00443895" w:rsidRDefault="002A0FFF" w:rsidP="005D6623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443895" w:rsidRDefault="002A0FFF" w:rsidP="005D6623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:rsidR="0035794A" w:rsidRPr="00443895" w:rsidRDefault="0035794A" w:rsidP="005D662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443895" w:rsidRDefault="002A0FFF" w:rsidP="005D662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443895" w:rsidRDefault="002A0FFF" w:rsidP="005D662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443895" w:rsidRDefault="002A0FFF" w:rsidP="005D662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443895" w:rsidRDefault="002A0FFF" w:rsidP="005D662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962B1B" w:rsidRPr="00443895" w:rsidRDefault="002A0FFF" w:rsidP="005D6623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443895" w:rsidRDefault="002A0FFF" w:rsidP="005D6623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962B1B" w:rsidRPr="00443895" w:rsidRDefault="002A0FFF" w:rsidP="005D662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962B1B" w:rsidRPr="00443895" w:rsidRDefault="002A0FFF" w:rsidP="005D662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962B1B" w:rsidRPr="00443895" w:rsidRDefault="002A0FFF" w:rsidP="005D662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62B1B" w:rsidRPr="00443895" w:rsidRDefault="002A0FFF" w:rsidP="005D662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443895" w:rsidRDefault="002A0FFF" w:rsidP="005D662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443895" w:rsidRDefault="002A0FFF" w:rsidP="005D662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62B1B" w:rsidRPr="00443895" w:rsidRDefault="002A0FFF" w:rsidP="005D662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443895" w:rsidRDefault="002A0FFF" w:rsidP="005D662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443895" w:rsidRDefault="002A0FFF" w:rsidP="005D662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962B1B" w:rsidRPr="00443895" w:rsidRDefault="002A0FFF" w:rsidP="005D662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443895" w:rsidRDefault="002A0FFF" w:rsidP="005D662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443895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безопасного поведения пешехода;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962B1B" w:rsidRPr="00443895" w:rsidRDefault="002A0FFF" w:rsidP="005D662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443895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62B1B" w:rsidRPr="00443895" w:rsidRDefault="002A0FFF" w:rsidP="005D6623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443895" w:rsidRDefault="00962B1B">
      <w:pPr>
        <w:rPr>
          <w:sz w:val="24"/>
          <w:szCs w:val="24"/>
        </w:rPr>
        <w:sectPr w:rsidR="00962B1B" w:rsidRPr="00443895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bookmarkStart w:id="6" w:name="block-1401158"/>
      <w:bookmarkEnd w:id="5"/>
      <w:r w:rsidRPr="005D6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70"/>
        <w:gridCol w:w="65"/>
        <w:gridCol w:w="1486"/>
        <w:gridCol w:w="1841"/>
        <w:gridCol w:w="1910"/>
        <w:gridCol w:w="3050"/>
      </w:tblGrid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2" w:type="dxa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животных. Разные группы </w:t>
            </w:r>
            <w:proofErr w:type="spell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житвотных</w:t>
            </w:r>
            <w:proofErr w:type="spell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 w:rsidTr="00A77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62B1B" w:rsidRPr="005D6623" w:rsidRDefault="00962B1B" w:rsidP="005D6623">
      <w:pPr>
        <w:spacing w:line="240" w:lineRule="auto"/>
        <w:rPr>
          <w:sz w:val="24"/>
          <w:szCs w:val="24"/>
        </w:rPr>
        <w:sectPr w:rsidR="00962B1B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18"/>
        <w:gridCol w:w="1621"/>
        <w:gridCol w:w="1841"/>
        <w:gridCol w:w="1910"/>
        <w:gridCol w:w="3050"/>
      </w:tblGrid>
      <w:tr w:rsidR="00962B1B" w:rsidRPr="005D662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познания природы. Земля и другие </w:t>
            </w:r>
            <w:proofErr w:type="spell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панеты</w:t>
            </w:r>
            <w:proofErr w:type="spell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62B1B" w:rsidRPr="005D6623" w:rsidRDefault="00962B1B" w:rsidP="005D6623">
      <w:pPr>
        <w:spacing w:line="240" w:lineRule="auto"/>
        <w:rPr>
          <w:sz w:val="24"/>
          <w:szCs w:val="24"/>
        </w:rPr>
        <w:sectPr w:rsidR="00962B1B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443895" w:rsidRDefault="002A0FFF" w:rsidP="006171BA">
      <w:pPr>
        <w:spacing w:after="0" w:line="240" w:lineRule="auto"/>
        <w:ind w:left="120"/>
        <w:rPr>
          <w:sz w:val="24"/>
          <w:szCs w:val="24"/>
        </w:rPr>
      </w:pPr>
      <w:bookmarkStart w:id="7" w:name="block-1401154"/>
      <w:bookmarkEnd w:id="6"/>
      <w:r w:rsidRPr="0044389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62B1B" w:rsidRPr="00443895" w:rsidRDefault="002A0FFF" w:rsidP="006171BA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3"/>
        <w:gridCol w:w="2711"/>
        <w:gridCol w:w="907"/>
        <w:gridCol w:w="1755"/>
        <w:gridCol w:w="1821"/>
        <w:gridCol w:w="1287"/>
        <w:gridCol w:w="4896"/>
      </w:tblGrid>
      <w:tr w:rsidR="00962B1B" w:rsidRPr="005D66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  <w:hyperlink r:id="rId24">
              <w:r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термометр. Измерение температуры воздуха и воды как способы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5D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мы ухаживаем за растениями уголка природы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птицы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D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Поговорим о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5D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A324DB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3B" w:rsidRPr="005D6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712" w:rsidRPr="005D662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здорового питания. Состав пищи,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F05C09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811712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030F87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2A0FFF" w:rsidRPr="005D66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http://www.encyclopedia.ru/</w:t>
              </w:r>
            </w:hyperlink>
          </w:p>
        </w:tc>
      </w:tr>
      <w:tr w:rsidR="00962B1B" w:rsidRPr="005D6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62B1B" w:rsidRPr="005D6623" w:rsidRDefault="00962B1B" w:rsidP="005D6623">
      <w:pPr>
        <w:spacing w:line="240" w:lineRule="auto"/>
        <w:rPr>
          <w:sz w:val="24"/>
          <w:szCs w:val="24"/>
        </w:rPr>
        <w:sectPr w:rsidR="00962B1B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18"/>
        <w:gridCol w:w="1000"/>
        <w:gridCol w:w="1841"/>
        <w:gridCol w:w="1910"/>
        <w:gridCol w:w="1347"/>
        <w:gridCol w:w="3050"/>
      </w:tblGrid>
      <w:tr w:rsidR="00962B1B" w:rsidRPr="005D6623" w:rsidTr="006171BA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 w:rsidTr="00617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Образцова</w:t>
            </w:r>
            <w:proofErr w:type="gram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истории: как Москва строилась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Народы Севера: традиции, обычаи, праздники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его природные достопримечательности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 трудится? Ценность труда и трудолюбия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</w:t>
            </w:r>
            <w:proofErr w:type="spell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Звездное небо: звезды и созвездия. Солнечная система: планеты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(название, расположение от Солнца, краткая характеристика)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Земля – живая планета Солнечной системы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Почему на Земле есть жизнь? Условия жизни на Земле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местности. Практическая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7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 w:history="1">
              <w:r w:rsidR="006171BA" w:rsidRPr="005D6623">
                <w:rPr>
                  <w:rStyle w:val="ab"/>
                  <w:sz w:val="24"/>
                  <w:szCs w:val="24"/>
                </w:rPr>
                <w:t xml:space="preserve">Окружающий мир - 2 класс - Российская электронная школа </w:t>
              </w:r>
              <w:r w:rsidR="006171BA" w:rsidRPr="005D6623">
                <w:rPr>
                  <w:rStyle w:val="ab"/>
                  <w:sz w:val="24"/>
                  <w:szCs w:val="24"/>
                </w:rPr>
                <w:lastRenderedPageBreak/>
                <w:t>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земноводные. Особенности внешнего вида,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1" w:history="1">
              <w:r w:rsidR="006171BA" w:rsidRPr="005D6623">
                <w:rPr>
                  <w:rStyle w:val="ab"/>
                  <w:sz w:val="24"/>
                  <w:szCs w:val="24"/>
                </w:rPr>
                <w:t xml:space="preserve">Окружающий мир - 2 класс - Российская </w:t>
              </w:r>
              <w:r w:rsidR="006171BA" w:rsidRPr="005D6623">
                <w:rPr>
                  <w:rStyle w:val="ab"/>
                  <w:sz w:val="24"/>
                  <w:szCs w:val="24"/>
                </w:rPr>
                <w:lastRenderedPageBreak/>
                <w:t>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пресмыкающиеся. </w:t>
            </w:r>
            <w:proofErr w:type="gram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030F87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3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Отдельные представители растений Красной книги России (включая представителей растительного мира региона):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узнавание, называние и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Юга России (Кавказский заповедник)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</w:t>
            </w:r>
            <w:proofErr w:type="spell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Игры на воздухе как условие сохранения и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укрепления здоровья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:rsidTr="00617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A" w:rsidRPr="005D6623" w:rsidRDefault="006171BA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62B1B" w:rsidRPr="005D6623" w:rsidRDefault="00962B1B" w:rsidP="005D6623">
      <w:pPr>
        <w:spacing w:line="240" w:lineRule="auto"/>
        <w:rPr>
          <w:sz w:val="24"/>
          <w:szCs w:val="24"/>
        </w:rPr>
        <w:sectPr w:rsidR="00962B1B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bookmarkStart w:id="8" w:name="block-1401155"/>
      <w:bookmarkEnd w:id="7"/>
      <w:r w:rsidRPr="005D662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proofErr w:type="gramStart"/>
      <w:r w:rsidRPr="005D6623">
        <w:rPr>
          <w:rFonts w:ascii="Times New Roman" w:hAnsi="Times New Roman"/>
          <w:color w:val="000000"/>
          <w:sz w:val="24"/>
          <w:szCs w:val="24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5D6623">
        <w:rPr>
          <w:sz w:val="24"/>
          <w:szCs w:val="24"/>
        </w:rPr>
        <w:br/>
      </w:r>
      <w:r w:rsidRPr="005D6623">
        <w:rPr>
          <w:rFonts w:ascii="Times New Roman" w:hAnsi="Times New Roman"/>
          <w:color w:val="000000"/>
          <w:sz w:val="24"/>
          <w:szCs w:val="24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5D6623">
        <w:rPr>
          <w:sz w:val="24"/>
          <w:szCs w:val="24"/>
        </w:rPr>
        <w:br/>
      </w:r>
      <w:proofErr w:type="gramEnd"/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color w:val="000000"/>
          <w:sz w:val="24"/>
          <w:szCs w:val="24"/>
        </w:rPr>
        <w:t>​‌</w:t>
      </w:r>
      <w:bookmarkStart w:id="9" w:name="12cc1628-0d25-4286-88bf-ee4d9ac08191"/>
      <w:r w:rsidRPr="005D6623">
        <w:rPr>
          <w:rFonts w:ascii="Times New Roman" w:hAnsi="Times New Roman"/>
          <w:color w:val="000000"/>
          <w:sz w:val="24"/>
          <w:szCs w:val="24"/>
        </w:rPr>
        <w:t>Рабочие тетради 1-4 классы А</w:t>
      </w:r>
      <w:proofErr w:type="gramStart"/>
      <w:r w:rsidRPr="005D662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D6623">
        <w:rPr>
          <w:rFonts w:ascii="Times New Roman" w:hAnsi="Times New Roman"/>
          <w:color w:val="000000"/>
          <w:sz w:val="24"/>
          <w:szCs w:val="24"/>
        </w:rPr>
        <w:t xml:space="preserve"> А. Плешаков </w:t>
      </w:r>
      <w:bookmarkEnd w:id="9"/>
      <w:r w:rsidRPr="005D6623">
        <w:rPr>
          <w:rFonts w:ascii="Times New Roman" w:hAnsi="Times New Roman"/>
          <w:color w:val="000000"/>
          <w:sz w:val="24"/>
          <w:szCs w:val="24"/>
        </w:rPr>
        <w:t>‌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color w:val="000000"/>
          <w:sz w:val="24"/>
          <w:szCs w:val="24"/>
        </w:rPr>
        <w:t>​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color w:val="000000"/>
          <w:sz w:val="24"/>
          <w:szCs w:val="24"/>
        </w:rPr>
        <w:t>​‌</w:t>
      </w:r>
      <w:bookmarkStart w:id="10" w:name="95f05c12-f0c4-4d54-885b-c56ae9683aa1"/>
      <w:r w:rsidRPr="005D6623">
        <w:rPr>
          <w:rFonts w:ascii="Times New Roman" w:hAnsi="Times New Roman"/>
          <w:color w:val="000000"/>
          <w:sz w:val="24"/>
          <w:szCs w:val="24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 w:rsidRPr="005D6623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5D6623">
        <w:rPr>
          <w:rFonts w:ascii="Times New Roman" w:hAnsi="Times New Roman"/>
          <w:color w:val="000000"/>
          <w:sz w:val="24"/>
          <w:szCs w:val="24"/>
        </w:rPr>
        <w:t>росвещение,2022</w:t>
      </w:r>
      <w:bookmarkEnd w:id="10"/>
      <w:r w:rsidRPr="005D6623">
        <w:rPr>
          <w:rFonts w:ascii="Times New Roman" w:hAnsi="Times New Roman"/>
          <w:color w:val="000000"/>
          <w:sz w:val="24"/>
          <w:szCs w:val="24"/>
        </w:rPr>
        <w:t>‌​</w:t>
      </w:r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5794A" w:rsidRPr="005D6623" w:rsidRDefault="002A0FFF" w:rsidP="005D662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5D6623">
        <w:rPr>
          <w:rFonts w:ascii="Times New Roman" w:hAnsi="Times New Roman"/>
          <w:color w:val="000000"/>
          <w:sz w:val="24"/>
          <w:szCs w:val="24"/>
        </w:rPr>
        <w:t>​</w:t>
      </w:r>
      <w:r w:rsidRPr="005D6623">
        <w:rPr>
          <w:rFonts w:ascii="Times New Roman" w:hAnsi="Times New Roman"/>
          <w:color w:val="333333"/>
          <w:sz w:val="24"/>
          <w:szCs w:val="24"/>
        </w:rPr>
        <w:t>​‌</w:t>
      </w:r>
      <w:r w:rsidRPr="005D6623">
        <w:rPr>
          <w:rFonts w:ascii="Times New Roman" w:hAnsi="Times New Roman"/>
          <w:color w:val="000000"/>
          <w:sz w:val="24"/>
          <w:szCs w:val="24"/>
        </w:rPr>
        <w:t>https://yandex.ru/video/</w:t>
      </w:r>
      <w:r w:rsidRPr="005D6623">
        <w:rPr>
          <w:sz w:val="24"/>
          <w:szCs w:val="24"/>
        </w:rPr>
        <w:br/>
      </w:r>
      <w:r w:rsidRPr="005D6623">
        <w:rPr>
          <w:rFonts w:ascii="Times New Roman" w:hAnsi="Times New Roman"/>
          <w:color w:val="000000"/>
          <w:sz w:val="24"/>
          <w:szCs w:val="24"/>
        </w:rPr>
        <w:t xml:space="preserve"> https://uchi.ru/teachers/hometasks</w:t>
      </w:r>
      <w:r w:rsidRPr="005D6623">
        <w:rPr>
          <w:sz w:val="24"/>
          <w:szCs w:val="24"/>
        </w:rPr>
        <w:br/>
      </w:r>
      <w:hyperlink r:id="rId124" w:history="1">
        <w:r w:rsidR="0035794A" w:rsidRPr="005D6623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353010" w:rsidRPr="005D6623" w:rsidRDefault="00030F87" w:rsidP="005D662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hyperlink r:id="rId125" w:history="1">
        <w:r w:rsidR="00353010" w:rsidRPr="005D6623">
          <w:rPr>
            <w:rStyle w:val="ab"/>
            <w:rFonts w:ascii="Times New Roman" w:hAnsi="Times New Roman"/>
            <w:sz w:val="24"/>
            <w:szCs w:val="24"/>
          </w:rPr>
          <w:t>https://infourok.ru/</w:t>
        </w:r>
      </w:hyperlink>
    </w:p>
    <w:p w:rsidR="00962B1B" w:rsidRPr="005D6623" w:rsidRDefault="002A0FFF" w:rsidP="005D6623">
      <w:pPr>
        <w:spacing w:after="0" w:line="240" w:lineRule="auto"/>
        <w:ind w:left="120"/>
        <w:rPr>
          <w:sz w:val="24"/>
          <w:szCs w:val="24"/>
        </w:rPr>
      </w:pPr>
      <w:bookmarkStart w:id="11" w:name="e2202d81-27be-4f22-aeb6-9d447e67c650"/>
      <w:r w:rsidRPr="005D6623">
        <w:rPr>
          <w:rFonts w:ascii="Times New Roman" w:hAnsi="Times New Roman"/>
          <w:color w:val="000000"/>
          <w:sz w:val="24"/>
          <w:szCs w:val="24"/>
        </w:rPr>
        <w:t>https://uchitelya.com</w:t>
      </w:r>
      <w:bookmarkEnd w:id="11"/>
      <w:r w:rsidRPr="005D6623">
        <w:rPr>
          <w:rFonts w:ascii="Times New Roman" w:hAnsi="Times New Roman"/>
          <w:color w:val="333333"/>
          <w:sz w:val="24"/>
          <w:szCs w:val="24"/>
        </w:rPr>
        <w:t>‌</w:t>
      </w:r>
      <w:r w:rsidRPr="005D6623">
        <w:rPr>
          <w:rFonts w:ascii="Times New Roman" w:hAnsi="Times New Roman"/>
          <w:color w:val="000000"/>
          <w:sz w:val="24"/>
          <w:szCs w:val="24"/>
        </w:rPr>
        <w:t>​</w:t>
      </w:r>
    </w:p>
    <w:p w:rsidR="00962B1B" w:rsidRPr="005D6623" w:rsidRDefault="00962B1B" w:rsidP="005D6623">
      <w:pPr>
        <w:spacing w:line="240" w:lineRule="auto"/>
        <w:rPr>
          <w:sz w:val="24"/>
          <w:szCs w:val="24"/>
        </w:rPr>
      </w:pPr>
    </w:p>
    <w:p w:rsidR="00CC6DC4" w:rsidRPr="005D6623" w:rsidRDefault="00030F87" w:rsidP="005D662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C6DC4" w:rsidRPr="005D6623" w:rsidSect="0035794A">
          <w:pgSz w:w="11906" w:h="16383"/>
          <w:pgMar w:top="567" w:right="850" w:bottom="709" w:left="1418" w:header="720" w:footer="720" w:gutter="0"/>
          <w:cols w:space="720"/>
        </w:sectPr>
      </w:pPr>
      <w:hyperlink r:id="rId126" w:history="1">
        <w:r w:rsidR="00CC6DC4" w:rsidRPr="005D66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Окружающий мир - 2 класс - Российская электронная школа (resh.edu.ru)</w:t>
        </w:r>
      </w:hyperlink>
    </w:p>
    <w:bookmarkEnd w:id="8"/>
    <w:p w:rsidR="002A0FFF" w:rsidRPr="0035794A" w:rsidRDefault="002A0FFF" w:rsidP="006171BA">
      <w:pPr>
        <w:spacing w:line="240" w:lineRule="auto"/>
      </w:pPr>
    </w:p>
    <w:sectPr w:rsidR="002A0FFF" w:rsidRPr="0035794A" w:rsidSect="00030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B1B"/>
    <w:rsid w:val="00030F87"/>
    <w:rsid w:val="00050881"/>
    <w:rsid w:val="00186DD6"/>
    <w:rsid w:val="002A0FFF"/>
    <w:rsid w:val="00343236"/>
    <w:rsid w:val="00353010"/>
    <w:rsid w:val="0035794A"/>
    <w:rsid w:val="00371E3B"/>
    <w:rsid w:val="00443895"/>
    <w:rsid w:val="005D6623"/>
    <w:rsid w:val="006171BA"/>
    <w:rsid w:val="00630839"/>
    <w:rsid w:val="00773794"/>
    <w:rsid w:val="0079348C"/>
    <w:rsid w:val="00811712"/>
    <w:rsid w:val="00962B1B"/>
    <w:rsid w:val="00A324DB"/>
    <w:rsid w:val="00A769EA"/>
    <w:rsid w:val="00A77ECB"/>
    <w:rsid w:val="00B31191"/>
    <w:rsid w:val="00BC0FB0"/>
    <w:rsid w:val="00C269D9"/>
    <w:rsid w:val="00CC6DC4"/>
    <w:rsid w:val="00F0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030F8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0F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4438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4438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cyclopedia.ru/" TargetMode="External"/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resh.edu.ru/subject/43/2/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resh.edu.ru/subject/43/2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13" Type="http://schemas.openxmlformats.org/officeDocument/2006/relationships/hyperlink" Target="https://resh.edu.ru/subject/43/2/" TargetMode="External"/><Relationship Id="rId118" Type="http://schemas.openxmlformats.org/officeDocument/2006/relationships/hyperlink" Target="https://resh.edu.ru/subject/43/2/" TargetMode="External"/><Relationship Id="rId126" Type="http://schemas.openxmlformats.org/officeDocument/2006/relationships/hyperlink" Target="https://resh.edu.ru/subject/43/2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80" Type="http://schemas.openxmlformats.org/officeDocument/2006/relationships/hyperlink" Target="http://www.encyclopedia.ru/" TargetMode="External"/><Relationship Id="rId85" Type="http://schemas.openxmlformats.org/officeDocument/2006/relationships/hyperlink" Target="http://www.encyclopedia.ru/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resh.edu.ru/subject/43/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0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16" Type="http://schemas.openxmlformats.org/officeDocument/2006/relationships/hyperlink" Target="https://resh.edu.ru/subject/43/2/" TargetMode="External"/><Relationship Id="rId124" Type="http://schemas.openxmlformats.org/officeDocument/2006/relationships/hyperlink" Target="https://resh.edu.ru/" TargetMode="External"/><Relationship Id="rId129" Type="http://schemas.microsoft.com/office/2007/relationships/stylesWithEffects" Target="stylesWithEffects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2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resh.edu.ru/subject/43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://www.encyclopedia.ru/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cyclopedia.ru/" TargetMode="External"/><Relationship Id="rId24" Type="http://schemas.openxmlformats.org/officeDocument/2006/relationships/hyperlink" Target="http://www.encyclopedia.ru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resh.edu.ru/subject/43/2/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582E-AB4C-43FB-BA52-FCFDDB47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34</Pages>
  <Words>8187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Extrim</cp:lastModifiedBy>
  <cp:revision>23</cp:revision>
  <dcterms:created xsi:type="dcterms:W3CDTF">2023-06-20T12:01:00Z</dcterms:created>
  <dcterms:modified xsi:type="dcterms:W3CDTF">2023-12-19T15:03:00Z</dcterms:modified>
</cp:coreProperties>
</file>